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9F" w:rsidRPr="00791C9F" w:rsidRDefault="00791C9F" w:rsidP="00791C9F">
      <w:pPr>
        <w:shd w:val="clear" w:color="auto" w:fill="FFFFFF"/>
        <w:spacing w:line="520" w:lineRule="exact"/>
        <w:jc w:val="center"/>
        <w:rPr>
          <w:rFonts w:ascii="Times New Roman" w:eastAsia="方正小标宋简体" w:hAnsi="Times New Roman" w:cs="Times New Roman" w:hint="eastAsia"/>
          <w:kern w:val="0"/>
          <w:sz w:val="36"/>
          <w:szCs w:val="30"/>
        </w:rPr>
      </w:pPr>
      <w:bookmarkStart w:id="0" w:name="_GoBack"/>
      <w:r w:rsidRPr="00791C9F">
        <w:rPr>
          <w:rFonts w:ascii="Times New Roman" w:eastAsia="方正小标宋简体" w:hAnsi="Times New Roman" w:cs="Times New Roman" w:hint="eastAsia"/>
          <w:kern w:val="0"/>
          <w:sz w:val="36"/>
          <w:szCs w:val="30"/>
        </w:rPr>
        <w:t>《我的大学——嘉庚学子成长手册》</w:t>
      </w:r>
      <w:r w:rsidR="003347E4" w:rsidRPr="00791C9F">
        <w:rPr>
          <w:rFonts w:ascii="Times New Roman" w:eastAsia="方正小标宋简体" w:hAnsi="Times New Roman" w:cs="Times New Roman" w:hint="eastAsia"/>
          <w:kern w:val="0"/>
          <w:sz w:val="36"/>
          <w:szCs w:val="30"/>
        </w:rPr>
        <w:t>校园文化作品</w:t>
      </w:r>
      <w:r w:rsidR="00D82003" w:rsidRPr="00791C9F">
        <w:rPr>
          <w:rFonts w:ascii="Times New Roman" w:eastAsia="方正小标宋简体" w:hAnsi="Times New Roman" w:cs="Times New Roman" w:hint="eastAsia"/>
          <w:kern w:val="0"/>
          <w:sz w:val="36"/>
          <w:szCs w:val="30"/>
        </w:rPr>
        <w:t>征集</w:t>
      </w:r>
    </w:p>
    <w:p w:rsidR="00ED2824" w:rsidRPr="00791C9F" w:rsidRDefault="00791C9F" w:rsidP="00791C9F">
      <w:pPr>
        <w:shd w:val="clear" w:color="auto" w:fill="FFFFFF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0"/>
        </w:rPr>
      </w:pPr>
      <w:r w:rsidRPr="00791C9F">
        <w:rPr>
          <w:rFonts w:ascii="Times New Roman" w:eastAsia="方正小标宋简体" w:hAnsi="Times New Roman" w:cs="Times New Roman" w:hint="eastAsia"/>
          <w:kern w:val="0"/>
          <w:sz w:val="36"/>
          <w:szCs w:val="30"/>
        </w:rPr>
        <w:t>报名信息</w:t>
      </w:r>
      <w:r w:rsidR="00D82003" w:rsidRPr="00791C9F">
        <w:rPr>
          <w:rFonts w:ascii="Times New Roman" w:eastAsia="方正小标宋简体" w:hAnsi="Times New Roman" w:cs="Times New Roman" w:hint="eastAsia"/>
          <w:kern w:val="0"/>
          <w:sz w:val="36"/>
          <w:szCs w:val="30"/>
        </w:rPr>
        <w:t>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628"/>
        <w:gridCol w:w="2766"/>
        <w:gridCol w:w="1824"/>
      </w:tblGrid>
      <w:tr w:rsidR="00ED2824" w:rsidTr="003347E4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ED2824" w:rsidRDefault="00D82003" w:rsidP="00791C9F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  <w:r w:rsidR="003347E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（作者限</w:t>
            </w:r>
            <w:r w:rsidR="00791C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  <w:r w:rsidR="003347E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人内，第一作者为团队负责人）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4" w:rsidRDefault="003347E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4" w:rsidRDefault="003347E4">
            <w:pPr>
              <w:adjustRightInd w:val="0"/>
              <w:snapToGrid w:val="0"/>
              <w:spacing w:line="520" w:lineRule="exac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4" w:rsidRDefault="003347E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4" w:rsidRDefault="003347E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ED2824" w:rsidTr="003347E4">
        <w:trPr>
          <w:trHeight w:val="454"/>
        </w:trPr>
        <w:tc>
          <w:tcPr>
            <w:tcW w:w="1316" w:type="dxa"/>
            <w:vMerge/>
            <w:vAlign w:val="center"/>
          </w:tcPr>
          <w:p w:rsidR="00ED2824" w:rsidRDefault="00ED2824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D2824" w:rsidTr="003347E4">
        <w:trPr>
          <w:trHeight w:val="454"/>
        </w:trPr>
        <w:tc>
          <w:tcPr>
            <w:tcW w:w="1316" w:type="dxa"/>
            <w:vMerge/>
            <w:vAlign w:val="center"/>
          </w:tcPr>
          <w:p w:rsidR="00ED2824" w:rsidRDefault="00ED2824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D2824" w:rsidTr="003347E4">
        <w:trPr>
          <w:trHeight w:val="454"/>
        </w:trPr>
        <w:tc>
          <w:tcPr>
            <w:tcW w:w="1316" w:type="dxa"/>
            <w:vMerge/>
            <w:vAlign w:val="center"/>
          </w:tcPr>
          <w:p w:rsidR="00ED2824" w:rsidRDefault="00ED2824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D2824" w:rsidTr="003347E4">
        <w:trPr>
          <w:trHeight w:val="454"/>
        </w:trPr>
        <w:tc>
          <w:tcPr>
            <w:tcW w:w="1316" w:type="dxa"/>
            <w:vMerge/>
            <w:vAlign w:val="center"/>
          </w:tcPr>
          <w:p w:rsidR="00ED2824" w:rsidRDefault="00ED2824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D2824" w:rsidTr="003347E4">
        <w:trPr>
          <w:trHeight w:val="454"/>
        </w:trPr>
        <w:tc>
          <w:tcPr>
            <w:tcW w:w="1316" w:type="dxa"/>
            <w:vMerge/>
            <w:vAlign w:val="center"/>
          </w:tcPr>
          <w:p w:rsidR="00ED2824" w:rsidRDefault="00ED2824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2824" w:rsidRDefault="00ED282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347E4" w:rsidTr="00791C9F">
        <w:trPr>
          <w:trHeight w:val="637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E4" w:rsidRDefault="003347E4" w:rsidP="003347E4">
            <w:pPr>
              <w:widowControl/>
              <w:spacing w:line="520" w:lineRule="exact"/>
              <w:jc w:val="center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791C9F" w:rsidRDefault="00791C9F" w:rsidP="003347E4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E4" w:rsidRDefault="003347E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E4" w:rsidRDefault="003347E4">
            <w:pPr>
              <w:widowControl/>
              <w:adjustRightInd w:val="0"/>
              <w:snapToGrid w:val="0"/>
              <w:spacing w:line="5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347E4" w:rsidTr="003347E4">
        <w:trPr>
          <w:trHeight w:val="1278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E4" w:rsidRDefault="003347E4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E4" w:rsidRDefault="003347E4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E4" w:rsidRDefault="003347E4">
            <w:pPr>
              <w:widowControl/>
              <w:spacing w:line="5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347E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《成才手册》宣传短视频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347E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《成才手册》内容插画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:rsidR="00791C9F" w:rsidRDefault="003347E4">
            <w:pPr>
              <w:widowControl/>
              <w:spacing w:line="520" w:lineRule="exac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347E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《成才手册》案例分享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347E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《成才手册》</w:t>
            </w:r>
            <w:r w:rsidR="00791C9F" w:rsidRPr="00791C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</w:t>
            </w:r>
            <w:proofErr w:type="spellStart"/>
            <w:r w:rsidR="00791C9F" w:rsidRPr="00791C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Vlog</w:t>
            </w:r>
            <w:proofErr w:type="spellEnd"/>
            <w:r w:rsidR="00791C9F" w:rsidRPr="00791C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3347E4" w:rsidRPr="003347E4" w:rsidRDefault="00791C9F">
            <w:pPr>
              <w:widowControl/>
              <w:spacing w:line="52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347E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《成才手册》</w:t>
            </w:r>
            <w:proofErr w:type="gramStart"/>
            <w:r w:rsidRPr="00791C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读书手账</w:t>
            </w:r>
            <w:proofErr w:type="gramEnd"/>
          </w:p>
        </w:tc>
      </w:tr>
      <w:tr w:rsidR="003347E4" w:rsidTr="00791C9F">
        <w:trPr>
          <w:trHeight w:val="692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E4" w:rsidRDefault="003347E4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E4" w:rsidRDefault="003347E4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791C9F" w:rsidRDefault="00791C9F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D2824" w:rsidRDefault="00ED2824"/>
    <w:sectPr w:rsidR="00ED2824">
      <w:footerReference w:type="default" r:id="rId7"/>
      <w:footerReference w:type="first" r:id="rId8"/>
      <w:pgSz w:w="11900" w:h="16840"/>
      <w:pgMar w:top="1440" w:right="1080" w:bottom="1440" w:left="1080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A9" w:rsidRDefault="003F1DA9">
      <w:r>
        <w:separator/>
      </w:r>
    </w:p>
  </w:endnote>
  <w:endnote w:type="continuationSeparator" w:id="0">
    <w:p w:rsidR="003F1DA9" w:rsidRDefault="003F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24" w:rsidRDefault="00D82003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91C9F" w:rsidRPr="00791C9F">
      <w:rPr>
        <w:rFonts w:ascii="Times New Roman" w:hAnsi="Times New Roman" w:cs="Times New Roman"/>
        <w:noProof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  <w:p w:rsidR="00ED2824" w:rsidRDefault="00ED28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:rsidR="00ED2824" w:rsidRDefault="00D8200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1C9F" w:rsidRPr="00791C9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ED2824" w:rsidRDefault="00ED28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A9" w:rsidRDefault="003F1DA9">
      <w:r>
        <w:separator/>
      </w:r>
    </w:p>
  </w:footnote>
  <w:footnote w:type="continuationSeparator" w:id="0">
    <w:p w:rsidR="003F1DA9" w:rsidRDefault="003F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2MyZWIzMWQ3YTQ5ZmI5NTc5MjNjMmY5YjlmZWIifQ=="/>
  </w:docVars>
  <w:rsids>
    <w:rsidRoot w:val="2F592FA3"/>
    <w:rsid w:val="003347E4"/>
    <w:rsid w:val="003F1DA9"/>
    <w:rsid w:val="00791C9F"/>
    <w:rsid w:val="00D82003"/>
    <w:rsid w:val="00ED2824"/>
    <w:rsid w:val="2F5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791C9F"/>
    <w:rPr>
      <w:sz w:val="18"/>
      <w:szCs w:val="18"/>
    </w:rPr>
  </w:style>
  <w:style w:type="character" w:customStyle="1" w:styleId="Char">
    <w:name w:val="批注框文本 Char"/>
    <w:basedOn w:val="a0"/>
    <w:link w:val="a4"/>
    <w:rsid w:val="00791C9F"/>
    <w:rPr>
      <w:rFonts w:ascii="Calibri" w:eastAsia="宋体" w:hAnsi="Calibri" w:cs="Calibri"/>
      <w:kern w:val="2"/>
      <w:sz w:val="18"/>
      <w:szCs w:val="18"/>
    </w:rPr>
  </w:style>
  <w:style w:type="paragraph" w:styleId="a5">
    <w:name w:val="header"/>
    <w:basedOn w:val="a"/>
    <w:link w:val="Char0"/>
    <w:rsid w:val="00791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91C9F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791C9F"/>
    <w:rPr>
      <w:sz w:val="18"/>
      <w:szCs w:val="18"/>
    </w:rPr>
  </w:style>
  <w:style w:type="character" w:customStyle="1" w:styleId="Char">
    <w:name w:val="批注框文本 Char"/>
    <w:basedOn w:val="a0"/>
    <w:link w:val="a4"/>
    <w:rsid w:val="00791C9F"/>
    <w:rPr>
      <w:rFonts w:ascii="Calibri" w:eastAsia="宋体" w:hAnsi="Calibri" w:cs="Calibri"/>
      <w:kern w:val="2"/>
      <w:sz w:val="18"/>
      <w:szCs w:val="18"/>
    </w:rPr>
  </w:style>
  <w:style w:type="paragraph" w:styleId="a5">
    <w:name w:val="header"/>
    <w:basedOn w:val="a"/>
    <w:link w:val="Char0"/>
    <w:rsid w:val="00791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91C9F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年年有鱼崽</dc:creator>
  <cp:lastModifiedBy>Administrator</cp:lastModifiedBy>
  <cp:revision>2</cp:revision>
  <dcterms:created xsi:type="dcterms:W3CDTF">2023-04-06T02:44:00Z</dcterms:created>
  <dcterms:modified xsi:type="dcterms:W3CDTF">2023-04-06T02:44:00Z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6AE18000BAA947B3A23A702CB6FF864F</vt:lpwstr>
  </property>
</Properties>
</file>